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752B4BD7" w14:textId="77777777" w:rsidR="00914742" w:rsidRDefault="00914742" w:rsidP="00914742">
                            <w:pPr>
                              <w:spacing w:after="60" w:line="240" w:lineRule="auto"/>
                            </w:pPr>
                            <w:r>
                              <w:t>Tanzania Wildlife Research Institute</w:t>
                            </w:r>
                          </w:p>
                          <w:p w14:paraId="19097403" w14:textId="77777777" w:rsidR="00914742" w:rsidRDefault="00914742" w:rsidP="00914742">
                            <w:pPr>
                              <w:spacing w:after="60" w:line="240" w:lineRule="auto"/>
                            </w:pPr>
                            <w:r>
                              <w:t>P.O Box 661 ARUSHA.</w:t>
                            </w:r>
                          </w:p>
                          <w:p w14:paraId="46B79471" w14:textId="6D903F1E" w:rsidR="00933364" w:rsidRPr="00FF01CF" w:rsidRDefault="00914742" w:rsidP="00914742">
                            <w:pPr>
                              <w:spacing w:after="60" w:line="240" w:lineRule="auto"/>
                            </w:pPr>
                            <w:r>
                              <w:t>Arusha, Tanzania</w:t>
                            </w:r>
                            <w:r w:rsidRPr="00FF01CF">
                              <w:cr/>
                            </w:r>
                          </w:p>
                          <w:p w14:paraId="5BFDCE27" w14:textId="301A6673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914742" w:rsidRPr="00BA5C47">
                                <w:rPr>
                                  <w:rStyle w:val="Hyperlink"/>
                                </w:rPr>
                                <w:t>inassary5@gmail.com</w:t>
                              </w:r>
                            </w:hyperlink>
                            <w:r w:rsidR="009147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752B4BD7" w14:textId="77777777" w:rsidR="00914742" w:rsidRDefault="00914742" w:rsidP="00914742">
                      <w:pPr>
                        <w:spacing w:after="60" w:line="240" w:lineRule="auto"/>
                      </w:pPr>
                      <w:r>
                        <w:t>Tanzania Wildlife Research Institute</w:t>
                      </w:r>
                    </w:p>
                    <w:p w14:paraId="19097403" w14:textId="77777777" w:rsidR="00914742" w:rsidRDefault="00914742" w:rsidP="00914742">
                      <w:pPr>
                        <w:spacing w:after="60" w:line="240" w:lineRule="auto"/>
                      </w:pPr>
                      <w:r>
                        <w:t>P.O Box 661 ARUSHA.</w:t>
                      </w:r>
                    </w:p>
                    <w:p w14:paraId="46B79471" w14:textId="6D903F1E" w:rsidR="00933364" w:rsidRPr="00FF01CF" w:rsidRDefault="00914742" w:rsidP="00914742">
                      <w:pPr>
                        <w:spacing w:after="60" w:line="240" w:lineRule="auto"/>
                      </w:pPr>
                      <w:r>
                        <w:t>Arusha, Tanzania</w:t>
                      </w:r>
                      <w:r w:rsidRPr="00FF01CF">
                        <w:cr/>
                      </w:r>
                    </w:p>
                    <w:p w14:paraId="5BFDCE27" w14:textId="301A6673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914742" w:rsidRPr="00BA5C47">
                          <w:rPr>
                            <w:rStyle w:val="Hyperlink"/>
                          </w:rPr>
                          <w:t>inassary5@gmail.com</w:t>
                        </w:r>
                      </w:hyperlink>
                      <w:r w:rsidR="0091474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B0EF28D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F0432">
              <w:rPr>
                <w:rFonts w:ascii="Arial" w:eastAsia="Arial" w:hAnsi="Arial" w:cs="Arial"/>
                <w:sz w:val="20"/>
              </w:rPr>
              <w:t>2</w:t>
            </w:r>
            <w:r w:rsidR="000D583B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3456F6F" w:rsidR="005F40DC" w:rsidRDefault="0091474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15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2B90D6F3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914742">
        <w:rPr>
          <w:rFonts w:ascii="Arial" w:eastAsia="Arial" w:hAnsi="Arial" w:cs="Arial"/>
          <w:sz w:val="20"/>
        </w:rPr>
        <w:t>2</w:t>
      </w:r>
      <w:r w:rsidR="00857314">
        <w:rPr>
          <w:rFonts w:ascii="Arial" w:eastAsia="Arial" w:hAnsi="Arial" w:cs="Arial"/>
          <w:sz w:val="20"/>
        </w:rPr>
        <w:t>5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91474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794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0D583B" w14:paraId="26CCAAF9" w14:textId="77777777" w:rsidTr="000D583B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B94DBB9" w14:textId="77777777" w:rsidR="000D583B" w:rsidRDefault="000D583B" w:rsidP="000D583B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8BE43C3" w14:textId="77777777" w:rsidR="000D583B" w:rsidRDefault="000D583B" w:rsidP="000D583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63A7DE9" w14:textId="77777777" w:rsidR="000D583B" w:rsidRDefault="000D583B" w:rsidP="000D583B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4CFD26F7" w14:textId="77777777" w:rsidR="000D583B" w:rsidRDefault="000D583B" w:rsidP="000D583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0D583B" w14:paraId="636A6844" w14:textId="77777777" w:rsidTr="000D583B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4C7D2C0" w14:textId="201E831E" w:rsidR="000D583B" w:rsidRDefault="000D583B" w:rsidP="000D583B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0ECBD61" w14:textId="05923B67" w:rsidR="000D583B" w:rsidRDefault="000D583B" w:rsidP="000D583B">
            <w:r>
              <w:t>Chilli</w:t>
            </w:r>
            <w:r>
              <w:t xml:space="preserve"> Cracker</w:t>
            </w:r>
            <w:r>
              <w:t xml:space="preserve"> packages</w:t>
            </w:r>
          </w:p>
          <w:p w14:paraId="252A23D5" w14:textId="01C39C2B" w:rsidR="000D583B" w:rsidRPr="00217ED9" w:rsidRDefault="000D583B" w:rsidP="000D583B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</w:t>
            </w:r>
            <w:r>
              <w:rPr>
                <w:i/>
                <w:iCs/>
              </w:rPr>
              <w:t>nylon packs</w:t>
            </w:r>
            <w:r w:rsidRPr="00217ED9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CAD63F1" w14:textId="51DB6079" w:rsidR="000D583B" w:rsidRDefault="000D583B" w:rsidP="000D583B">
            <w:pPr>
              <w:jc w:val="right"/>
            </w:pPr>
            <w:r>
              <w:t>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02DFEBEC" w14:textId="7A0DBCFD" w:rsidR="000D583B" w:rsidRPr="00781654" w:rsidRDefault="000D583B" w:rsidP="000D583B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0D583B" w14:paraId="2CBC936E" w14:textId="77777777" w:rsidTr="000D583B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42EE701" w14:textId="43B42C66" w:rsidR="000D583B" w:rsidRDefault="000D583B" w:rsidP="000D583B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660C3DE" w14:textId="6BCB8C69" w:rsidR="000D583B" w:rsidRDefault="000D583B" w:rsidP="000D583B">
            <w:r>
              <w:t>Lighters</w:t>
            </w:r>
          </w:p>
          <w:p w14:paraId="1946DF76" w14:textId="2D9F1869" w:rsidR="000D583B" w:rsidRPr="00217ED9" w:rsidRDefault="000D583B" w:rsidP="000D583B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</w:t>
            </w:r>
            <w:r>
              <w:rPr>
                <w:i/>
                <w:iCs/>
              </w:rPr>
              <w:t>gas lighters</w:t>
            </w:r>
            <w:r w:rsidRPr="00217ED9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EF7741A" w14:textId="60B3682A" w:rsidR="000D583B" w:rsidRDefault="000D583B" w:rsidP="000D583B">
            <w:pPr>
              <w:jc w:val="right"/>
            </w:pPr>
            <w:r>
              <w:t>1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062DF92B" w14:textId="7E0704C7" w:rsidR="000D583B" w:rsidRDefault="000D583B" w:rsidP="000D583B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,000</w:t>
            </w:r>
          </w:p>
        </w:tc>
      </w:tr>
      <w:tr w:rsidR="000D583B" w14:paraId="783896F0" w14:textId="77777777" w:rsidTr="000D583B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5970AE43" w14:textId="22C5F83C" w:rsidR="000D583B" w:rsidRDefault="000D583B" w:rsidP="000D583B">
            <w:pPr>
              <w:jc w:val="center"/>
            </w:pPr>
            <w:r>
              <w:t>1</w:t>
            </w:r>
            <w:r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2DA2F3C" w14:textId="77777777" w:rsidR="000D583B" w:rsidRDefault="000D583B" w:rsidP="000D583B">
            <w:r>
              <w:t>Air</w:t>
            </w:r>
            <w:r w:rsidRPr="006F0432">
              <w:t xml:space="preserve"> horns </w:t>
            </w:r>
          </w:p>
          <w:p w14:paraId="1752E40C" w14:textId="77777777" w:rsidR="000D583B" w:rsidRPr="00217ED9" w:rsidRDefault="000D583B" w:rsidP="000D583B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(Hand-held 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2034C44" w14:textId="1D6B475F" w:rsidR="000D583B" w:rsidRDefault="000D583B" w:rsidP="000D583B">
            <w:pPr>
              <w:jc w:val="right"/>
            </w:pPr>
            <w:r>
              <w:t>45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391B77A" w14:textId="463EB878" w:rsidR="000D583B" w:rsidRDefault="000D583B" w:rsidP="000D583B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  <w:r>
              <w:rPr>
                <w:b/>
                <w:bCs/>
              </w:rPr>
              <w:t>,000</w:t>
            </w:r>
          </w:p>
        </w:tc>
      </w:tr>
      <w:tr w:rsidR="000D583B" w14:paraId="5A3F3BCC" w14:textId="77777777" w:rsidTr="000D583B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E036A4D" w14:textId="027B7981" w:rsidR="000D583B" w:rsidRDefault="000D583B" w:rsidP="000D583B">
            <w:pPr>
              <w:jc w:val="center"/>
            </w:pPr>
            <w: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411E237" w14:textId="77777777" w:rsidR="000D583B" w:rsidRDefault="000D583B" w:rsidP="000D583B">
            <w:r>
              <w:t xml:space="preserve">Dry chili powder </w:t>
            </w:r>
          </w:p>
          <w:p w14:paraId="4D203471" w14:textId="77777777" w:rsidR="000D583B" w:rsidRPr="00217ED9" w:rsidRDefault="000D583B" w:rsidP="000D583B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(half-kilo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788B26F" w14:textId="454BA607" w:rsidR="000D583B" w:rsidRDefault="000D583B" w:rsidP="000D583B">
            <w:pPr>
              <w:jc w:val="right"/>
            </w:pPr>
            <w:r>
              <w:t>1</w:t>
            </w:r>
            <w:r>
              <w:t>0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02322EEF" w14:textId="22E8FC5E" w:rsidR="000D583B" w:rsidRDefault="000D583B" w:rsidP="000D583B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</w:t>
            </w:r>
            <w:r>
              <w:rPr>
                <w:b/>
                <w:bCs/>
              </w:rPr>
              <w:t>000</w:t>
            </w:r>
          </w:p>
        </w:tc>
      </w:tr>
      <w:tr w:rsidR="000D583B" w14:paraId="0029DCE7" w14:textId="77777777" w:rsidTr="000D583B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6E5EB0F" w14:textId="022DD18E" w:rsidR="000D583B" w:rsidRDefault="000D583B" w:rsidP="000D583B">
            <w:pPr>
              <w:jc w:val="center"/>
            </w:pPr>
            <w: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D54374" w14:textId="0A775AB7" w:rsidR="000D583B" w:rsidRPr="000D583B" w:rsidRDefault="000D583B" w:rsidP="000D583B">
            <w:r>
              <w:t>Flashlights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89B274" w14:textId="6B29F748" w:rsidR="000D583B" w:rsidRDefault="000D583B" w:rsidP="000D583B">
            <w:pPr>
              <w:jc w:val="right"/>
            </w:pPr>
            <w:r>
              <w:t>2</w:t>
            </w:r>
            <w:r>
              <w:t>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228FC29E" w14:textId="27FD9E4E" w:rsidR="000D583B" w:rsidRDefault="000D583B" w:rsidP="000D583B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>
              <w:rPr>
                <w:b/>
                <w:bCs/>
              </w:rPr>
              <w:t>,000</w:t>
            </w:r>
          </w:p>
        </w:tc>
      </w:tr>
      <w:tr w:rsidR="000D583B" w14:paraId="3CB08FDD" w14:textId="77777777" w:rsidTr="000D583B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610C318E" w14:textId="77777777" w:rsidR="000D583B" w:rsidRDefault="000D583B" w:rsidP="000D583B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2BD5F1CD" w14:textId="25FB6892" w:rsidR="000D583B" w:rsidRDefault="000D583B" w:rsidP="000D58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2F807" wp14:editId="079486E6">
                      <wp:simplePos x="0" y="0"/>
                      <wp:positionH relativeFrom="margin">
                        <wp:posOffset>-676910</wp:posOffset>
                      </wp:positionH>
                      <wp:positionV relativeFrom="paragraph">
                        <wp:posOffset>373380</wp:posOffset>
                      </wp:positionV>
                      <wp:extent cx="3429000" cy="1333500"/>
                      <wp:effectExtent l="0" t="0" r="19050" b="19050"/>
                      <wp:wrapNone/>
                      <wp:docPr id="3325742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0B082" w14:textId="54902F8F" w:rsidR="00D05D2E" w:rsidRPr="00D05D2E" w:rsidRDefault="00D05D2E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Payments through the following bank account: </w:t>
                                  </w:r>
                                </w:p>
                                <w:p w14:paraId="45409B5C" w14:textId="76FC3D5E" w:rsidR="00D05D2E" w:rsidRPr="00D05D2E" w:rsidRDefault="00D05D2E" w:rsidP="00D05D2E">
                                  <w:pPr>
                                    <w:spacing w:before="240"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n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k name: </w:t>
                                  </w:r>
                                  <w:proofErr w:type="gramStart"/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CRDB</w:t>
                                  </w:r>
                                  <w:proofErr w:type="gramEnd"/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19449B1" w14:textId="07A76809" w:rsidR="00D05D2E" w:rsidRPr="00D05D2E" w:rsidRDefault="00D05D2E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Account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name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: </w:t>
                                  </w:r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KITSCO COMPANY LTD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92A0D79" w14:textId="7E0A53F2" w:rsidR="00D05D2E" w:rsidRPr="00D05D2E" w:rsidRDefault="00D05D2E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Account number: </w:t>
                                  </w:r>
                                  <w:proofErr w:type="gramStart"/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015C754591000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F807" id="Rectangle 2" o:spid="_x0000_s1027" style="position:absolute;margin-left:-53.3pt;margin-top:29.4pt;width:270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" filled="f" strokecolor="gray [1629]" strokeweight=".25pt">
                      <v:textbo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49AA05D6" w14:textId="77777777" w:rsidR="000D583B" w:rsidRDefault="000D583B" w:rsidP="000D583B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AAEBDB5" w14:textId="7D7DCF90" w:rsidR="000D583B" w:rsidRDefault="000D583B" w:rsidP="000D583B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812,</w:t>
            </w:r>
            <w:r>
              <w:rPr>
                <w:rFonts w:ascii="Arial" w:eastAsia="Arial" w:hAnsi="Arial" w:cs="Arial"/>
                <w:b/>
                <w:sz w:val="28"/>
              </w:rPr>
              <w:t>000</w:t>
            </w:r>
          </w:p>
        </w:tc>
      </w:tr>
    </w:tbl>
    <w:p w14:paraId="6B181AE9" w14:textId="77777777" w:rsidR="000D583B" w:rsidRDefault="000D583B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p w14:paraId="563C79B1" w14:textId="565C176C" w:rsidR="00781654" w:rsidRDefault="00781654" w:rsidP="000D583B">
      <w:pPr>
        <w:tabs>
          <w:tab w:val="center" w:pos="8086"/>
          <w:tab w:val="right" w:pos="10174"/>
        </w:tabs>
        <w:spacing w:after="480"/>
        <w:rPr>
          <w:rFonts w:ascii="Arial" w:eastAsia="Arial" w:hAnsi="Arial" w:cs="Arial"/>
          <w:sz w:val="20"/>
        </w:rPr>
      </w:pPr>
    </w:p>
    <w:p w14:paraId="61EFBB57" w14:textId="1BAEA43E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EDD8" w14:textId="77777777" w:rsidR="00AF7D1C" w:rsidRDefault="00AF7D1C" w:rsidP="00D05D2E">
      <w:pPr>
        <w:spacing w:after="0" w:line="240" w:lineRule="auto"/>
      </w:pPr>
      <w:r>
        <w:separator/>
      </w:r>
    </w:p>
  </w:endnote>
  <w:endnote w:type="continuationSeparator" w:id="0">
    <w:p w14:paraId="6DB3FD84" w14:textId="77777777" w:rsidR="00AF7D1C" w:rsidRDefault="00AF7D1C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69C4" w14:textId="77777777" w:rsidR="00AF7D1C" w:rsidRDefault="00AF7D1C" w:rsidP="00D05D2E">
      <w:pPr>
        <w:spacing w:after="0" w:line="240" w:lineRule="auto"/>
      </w:pPr>
      <w:r>
        <w:separator/>
      </w:r>
    </w:p>
  </w:footnote>
  <w:footnote w:type="continuationSeparator" w:id="0">
    <w:p w14:paraId="62354BB5" w14:textId="77777777" w:rsidR="00AF7D1C" w:rsidRDefault="00AF7D1C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0D583B"/>
    <w:rsid w:val="001502E5"/>
    <w:rsid w:val="00155BC8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3623D"/>
    <w:rsid w:val="004934E6"/>
    <w:rsid w:val="005D6675"/>
    <w:rsid w:val="005F40DC"/>
    <w:rsid w:val="006910CC"/>
    <w:rsid w:val="006F0432"/>
    <w:rsid w:val="00781654"/>
    <w:rsid w:val="00857314"/>
    <w:rsid w:val="008E7887"/>
    <w:rsid w:val="008F5E29"/>
    <w:rsid w:val="00914742"/>
    <w:rsid w:val="00933364"/>
    <w:rsid w:val="00A1422D"/>
    <w:rsid w:val="00A72BA9"/>
    <w:rsid w:val="00A74969"/>
    <w:rsid w:val="00AC1421"/>
    <w:rsid w:val="00AD322D"/>
    <w:rsid w:val="00AF7D1C"/>
    <w:rsid w:val="00B0771A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ssary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assary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2024-04-16T09:46:00Z</dcterms:created>
  <dcterms:modified xsi:type="dcterms:W3CDTF">2024-04-16T09:46:00Z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